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F" w:rsidRDefault="00246D1B" w:rsidP="00246D1B">
      <w:pPr>
        <w:jc w:val="center"/>
      </w:pPr>
      <w:r w:rsidRPr="00CE4B87">
        <w:rPr>
          <w:highlight w:val="yellow"/>
        </w:rPr>
        <w:t>(School/ Organization Logo)</w:t>
      </w:r>
    </w:p>
    <w:p w:rsidR="00CE4B87" w:rsidRDefault="00904D52" w:rsidP="00246D1B">
      <w:r w:rsidRPr="00904D52">
        <w:rPr>
          <w:highlight w:val="yellow"/>
        </w:rPr>
        <w:t>(Date)</w:t>
      </w:r>
    </w:p>
    <w:p w:rsidR="00904D52" w:rsidRDefault="00904D52" w:rsidP="00246D1B">
      <w:r>
        <w:t>Dear Parents/Guardians:</w:t>
      </w:r>
    </w:p>
    <w:p w:rsidR="00590DD5" w:rsidRDefault="00246D1B" w:rsidP="00246D1B">
      <w:r>
        <w:t xml:space="preserve">Flu season is right around the corner!  This fall the </w:t>
      </w:r>
      <w:r w:rsidRPr="00CE4B87">
        <w:rPr>
          <w:highlight w:val="yellow"/>
        </w:rPr>
        <w:t>(School District)</w:t>
      </w:r>
      <w:r>
        <w:t xml:space="preserve"> will be working with the Pathways to SmartCare </w:t>
      </w:r>
      <w:r w:rsidRPr="00246D1B">
        <w:rPr>
          <w:b/>
          <w:i/>
        </w:rPr>
        <w:t xml:space="preserve">Vaccine </w:t>
      </w:r>
      <w:proofErr w:type="gramStart"/>
      <w:r w:rsidRPr="00246D1B">
        <w:rPr>
          <w:b/>
          <w:i/>
        </w:rPr>
        <w:t>For</w:t>
      </w:r>
      <w:proofErr w:type="gramEnd"/>
      <w:r w:rsidRPr="00246D1B">
        <w:rPr>
          <w:b/>
          <w:i/>
        </w:rPr>
        <w:t xml:space="preserve"> Students Program</w:t>
      </w:r>
      <w:r>
        <w:t xml:space="preserve"> to help protect our students against the flu.  </w:t>
      </w:r>
      <w:r w:rsidR="00590DD5">
        <w:t>Vaccination is the best way to prevent the flu and to keep your child healthy and in school this flu</w:t>
      </w:r>
      <w:r w:rsidR="00590DD5" w:rsidRPr="00A07861">
        <w:t xml:space="preserve"> </w:t>
      </w:r>
      <w:r w:rsidR="00590DD5">
        <w:t>season.</w:t>
      </w:r>
      <w:r w:rsidR="001670EE" w:rsidRPr="001670EE">
        <w:t xml:space="preserve"> </w:t>
      </w:r>
      <w:r w:rsidR="001670EE">
        <w:t>Though it is not required, we hope that offering the vaccine at school will make it easier for you</w:t>
      </w:r>
      <w:r w:rsidR="000E37D4">
        <w:t xml:space="preserve"> to</w:t>
      </w:r>
      <w:r w:rsidR="001670EE">
        <w:t xml:space="preserve"> get flu protection for your child</w:t>
      </w:r>
      <w:r w:rsidR="001670EE">
        <w:t>.</w:t>
      </w:r>
    </w:p>
    <w:p w:rsidR="000E37D4" w:rsidRDefault="001670EE" w:rsidP="000E37D4">
      <w:r>
        <w:t>T</w:t>
      </w:r>
      <w:r w:rsidR="00590DD5">
        <w:t>he flu vaccine is</w:t>
      </w:r>
      <w:r w:rsidR="00246D1B">
        <w:t xml:space="preserve"> approved by the US Food and Drug Administration and</w:t>
      </w:r>
      <w:r w:rsidR="00CE4B87">
        <w:t xml:space="preserve"> recommended by the</w:t>
      </w:r>
      <w:r w:rsidR="00246D1B">
        <w:t xml:space="preserve"> Centers for Disease Control</w:t>
      </w:r>
      <w:r w:rsidR="004E1B7B">
        <w:t xml:space="preserve"> and Prevention</w:t>
      </w:r>
      <w:r w:rsidR="00954D63">
        <w:t xml:space="preserve"> </w:t>
      </w:r>
      <w:r w:rsidR="004E1B7B">
        <w:t>(CDC)</w:t>
      </w:r>
      <w:r w:rsidR="00CE4B87">
        <w:t xml:space="preserve">. </w:t>
      </w:r>
      <w:r w:rsidR="000E37D4">
        <w:t xml:space="preserve">This is the same flu vaccine that is given in </w:t>
      </w:r>
      <w:r w:rsidR="000E37D4" w:rsidRPr="00FC4EC8">
        <w:t>the Doctor’s Office</w:t>
      </w:r>
      <w:r w:rsidR="000E37D4">
        <w:t xml:space="preserve">.   </w:t>
      </w:r>
    </w:p>
    <w:p w:rsidR="000E37D4" w:rsidRDefault="000E37D4" w:rsidP="000E37D4">
      <w:r w:rsidRPr="00954D63">
        <w:rPr>
          <w:b/>
        </w:rPr>
        <w:t>The CDC strongly recommends that everyone 6 months of age and older get the flu vaccine.</w:t>
      </w:r>
      <w:r>
        <w:t xml:space="preserve"> </w:t>
      </w:r>
    </w:p>
    <w:p w:rsidR="00954D63" w:rsidRDefault="00021BDE" w:rsidP="00246D1B">
      <w:r>
        <w:t>Flu can be a very serious illness causing fever, chills, headache, extreme tiredness and body aches.  The illness can lead to an extended time</w:t>
      </w:r>
      <w:r w:rsidR="00CE4B87">
        <w:t xml:space="preserve"> of absence from school or even</w:t>
      </w:r>
      <w:r>
        <w:t xml:space="preserve"> hospitalization.  Flu is also very contagious and can be easily spread to others in the home including grandparents</w:t>
      </w:r>
      <w:r w:rsidR="00CE4B87">
        <w:t xml:space="preserve">, </w:t>
      </w:r>
      <w:r>
        <w:t xml:space="preserve">younger siblings or babies. </w:t>
      </w:r>
    </w:p>
    <w:p w:rsidR="001670EE" w:rsidRDefault="00A07861" w:rsidP="00246D1B">
      <w:r w:rsidRPr="001670EE">
        <w:rPr>
          <w:b/>
        </w:rPr>
        <w:t>All children are eli</w:t>
      </w:r>
      <w:r w:rsidR="00634997" w:rsidRPr="001670EE">
        <w:rPr>
          <w:b/>
        </w:rPr>
        <w:t>gible</w:t>
      </w:r>
      <w:r w:rsidRPr="001670EE">
        <w:rPr>
          <w:b/>
        </w:rPr>
        <w:t xml:space="preserve"> to receive a flu </w:t>
      </w:r>
      <w:r w:rsidR="00556CD9" w:rsidRPr="001670EE">
        <w:rPr>
          <w:b/>
        </w:rPr>
        <w:t>vaccination</w:t>
      </w:r>
      <w:r>
        <w:t xml:space="preserve">. </w:t>
      </w:r>
      <w:r w:rsidR="00634997">
        <w:t xml:space="preserve"> If your child is covered by private health insurance, </w:t>
      </w:r>
      <w:r>
        <w:t>Pathways to Smar</w:t>
      </w:r>
      <w:r w:rsidR="00FC4EC8">
        <w:t>t</w:t>
      </w:r>
      <w:r>
        <w:t xml:space="preserve">Care </w:t>
      </w:r>
      <w:r w:rsidR="00634997">
        <w:t>will</w:t>
      </w:r>
      <w:r>
        <w:t xml:space="preserve"> bill the child’s health insurance directly for the flu vaccination</w:t>
      </w:r>
      <w:r w:rsidR="00634997">
        <w:t xml:space="preserve">. </w:t>
      </w:r>
      <w:r w:rsidR="007C21F0">
        <w:t xml:space="preserve">Parent/Guardians </w:t>
      </w:r>
      <w:r w:rsidR="00634997">
        <w:t>will</w:t>
      </w:r>
      <w:r w:rsidR="007C21F0">
        <w:t xml:space="preserve"> not </w:t>
      </w:r>
      <w:r w:rsidR="00634997">
        <w:t>be billed for any amount unless the insurance company does not pay.</w:t>
      </w:r>
    </w:p>
    <w:p w:rsidR="00A07861" w:rsidRDefault="00634997" w:rsidP="00246D1B">
      <w:r>
        <w:t>Students</w:t>
      </w:r>
      <w:r w:rsidR="001670EE">
        <w:t xml:space="preserve"> covered by a Medicaid health insurance plan or those</w:t>
      </w:r>
      <w:r>
        <w:t xml:space="preserve"> without health insurance coverage</w:t>
      </w:r>
      <w:r w:rsidR="001670EE">
        <w:t xml:space="preserve"> </w:t>
      </w:r>
      <w:r w:rsidR="007C21F0">
        <w:t>can still participate at the co</w:t>
      </w:r>
      <w:r w:rsidR="001670EE">
        <w:t>st of $25. Cash, checks or</w:t>
      </w:r>
      <w:r w:rsidR="007C21F0">
        <w:t xml:space="preserve"> credit cards are accepted.  </w:t>
      </w:r>
    </w:p>
    <w:p w:rsidR="00FC4EC8" w:rsidRPr="00FC4EC8" w:rsidRDefault="00FC4EC8" w:rsidP="00FC4EC8">
      <w:pPr>
        <w:rPr>
          <w:b/>
        </w:rPr>
      </w:pPr>
      <w:r w:rsidRPr="00FC4EC8">
        <w:rPr>
          <w:b/>
        </w:rPr>
        <w:t xml:space="preserve">The Flu Vaccine will be offered at </w:t>
      </w:r>
      <w:r w:rsidRPr="00FC4EC8">
        <w:rPr>
          <w:b/>
          <w:highlight w:val="yellow"/>
        </w:rPr>
        <w:t>(Location)</w:t>
      </w:r>
      <w:r w:rsidRPr="00FC4EC8">
        <w:rPr>
          <w:b/>
        </w:rPr>
        <w:t xml:space="preserve"> on </w:t>
      </w:r>
      <w:r w:rsidRPr="00FC4EC8">
        <w:rPr>
          <w:b/>
          <w:highlight w:val="yellow"/>
        </w:rPr>
        <w:t>(Date)</w:t>
      </w:r>
      <w:r w:rsidRPr="00FC4EC8">
        <w:rPr>
          <w:b/>
        </w:rPr>
        <w:t xml:space="preserve"> at </w:t>
      </w:r>
      <w:r w:rsidRPr="00FC4EC8">
        <w:rPr>
          <w:b/>
          <w:highlight w:val="yellow"/>
        </w:rPr>
        <w:t>(Time)</w:t>
      </w:r>
      <w:r w:rsidRPr="00FC4EC8">
        <w:rPr>
          <w:b/>
        </w:rPr>
        <w:t>.</w:t>
      </w:r>
    </w:p>
    <w:p w:rsidR="00CE4B87" w:rsidRDefault="00634997" w:rsidP="00246D1B">
      <w:pPr>
        <w:rPr>
          <w:b/>
        </w:rPr>
      </w:pPr>
      <w:r w:rsidRPr="00634997">
        <w:rPr>
          <w:b/>
        </w:rPr>
        <w:t>If you would like your child to receive a flu vaccination</w:t>
      </w:r>
      <w:r w:rsidR="00CE4B87">
        <w:rPr>
          <w:b/>
        </w:rPr>
        <w:t xml:space="preserve"> at school </w:t>
      </w:r>
      <w:r w:rsidR="00D24F08">
        <w:rPr>
          <w:b/>
        </w:rPr>
        <w:t xml:space="preserve">please </w:t>
      </w:r>
      <w:r w:rsidR="00CE4B87">
        <w:rPr>
          <w:b/>
        </w:rPr>
        <w:t xml:space="preserve">do the following: </w:t>
      </w:r>
    </w:p>
    <w:p w:rsidR="00CE4B87" w:rsidRDefault="006E1651" w:rsidP="006E1651">
      <w:pPr>
        <w:rPr>
          <w:b/>
        </w:rPr>
      </w:pPr>
      <w:r>
        <w:rPr>
          <w:b/>
        </w:rPr>
        <w:t xml:space="preserve">1)   </w:t>
      </w:r>
      <w:r w:rsidR="00CE4B87" w:rsidRPr="006E1651">
        <w:rPr>
          <w:b/>
        </w:rPr>
        <w:t xml:space="preserve">Complete the attached </w:t>
      </w:r>
      <w:proofErr w:type="spellStart"/>
      <w:r w:rsidR="00CE4B87" w:rsidRPr="006E1651">
        <w:rPr>
          <w:b/>
          <w:u w:val="single"/>
        </w:rPr>
        <w:t>Inluenza</w:t>
      </w:r>
      <w:proofErr w:type="spellEnd"/>
      <w:r w:rsidR="00CE4B87" w:rsidRPr="006E1651">
        <w:rPr>
          <w:b/>
          <w:u w:val="single"/>
        </w:rPr>
        <w:t xml:space="preserve"> Vaccination Consent Form and Record</w:t>
      </w:r>
      <w:r w:rsidR="00CE4B87" w:rsidRPr="006E1651">
        <w:rPr>
          <w:b/>
        </w:rPr>
        <w:t>.  Th</w:t>
      </w:r>
      <w:r w:rsidR="004E1B7B">
        <w:rPr>
          <w:b/>
        </w:rPr>
        <w:t xml:space="preserve">e health questions will </w:t>
      </w:r>
      <w:proofErr w:type="gramStart"/>
      <w:r w:rsidR="004E1B7B">
        <w:rPr>
          <w:b/>
        </w:rPr>
        <w:t xml:space="preserve">help </w:t>
      </w:r>
      <w:r w:rsidR="00CE4B87" w:rsidRPr="006E1651">
        <w:rPr>
          <w:b/>
        </w:rPr>
        <w:t xml:space="preserve"> to</w:t>
      </w:r>
      <w:proofErr w:type="gramEnd"/>
      <w:r w:rsidR="00CE4B87" w:rsidRPr="006E1651">
        <w:rPr>
          <w:b/>
        </w:rPr>
        <w:t xml:space="preserve"> decide </w:t>
      </w:r>
      <w:r w:rsidR="004D291A">
        <w:rPr>
          <w:b/>
        </w:rPr>
        <w:t>if your child should receive the flu shot</w:t>
      </w:r>
      <w:r w:rsidR="00CE4B87" w:rsidRPr="006E1651">
        <w:rPr>
          <w:b/>
        </w:rPr>
        <w:t xml:space="preserve">. If you have any questions it is always good to ask the child’s health care provider. </w:t>
      </w:r>
      <w:bookmarkStart w:id="0" w:name="_GoBack"/>
      <w:bookmarkEnd w:id="0"/>
    </w:p>
    <w:p w:rsidR="006E1651" w:rsidRDefault="006E1651" w:rsidP="006E1651">
      <w:pPr>
        <w:rPr>
          <w:b/>
        </w:rPr>
      </w:pPr>
      <w:r>
        <w:rPr>
          <w:b/>
        </w:rPr>
        <w:t xml:space="preserve"> 2)   </w:t>
      </w:r>
      <w:r w:rsidR="00CE4B87" w:rsidRPr="006E1651">
        <w:rPr>
          <w:b/>
        </w:rPr>
        <w:t xml:space="preserve">Please return the completed form by </w:t>
      </w:r>
      <w:r w:rsidR="00086E33" w:rsidRPr="006E1651">
        <w:rPr>
          <w:b/>
          <w:highlight w:val="yellow"/>
        </w:rPr>
        <w:t>(Date)</w:t>
      </w:r>
      <w:r w:rsidR="00086E33" w:rsidRPr="006E1651">
        <w:rPr>
          <w:b/>
        </w:rPr>
        <w:t xml:space="preserve"> </w:t>
      </w:r>
      <w:r w:rsidR="00CE4B87" w:rsidRPr="006E1651">
        <w:rPr>
          <w:b/>
        </w:rPr>
        <w:t>to the School Nurse. The completed Consent Form must be received in order to vaccinate your child.</w:t>
      </w:r>
    </w:p>
    <w:p w:rsidR="006E1651" w:rsidRDefault="006E1651" w:rsidP="006E1651">
      <w:pPr>
        <w:spacing w:after="0"/>
        <w:rPr>
          <w:b/>
        </w:rPr>
      </w:pPr>
      <w:r>
        <w:rPr>
          <w:b/>
        </w:rPr>
        <w:t>3)</w:t>
      </w:r>
      <w:r w:rsidR="00CE4B87" w:rsidRPr="006E1651">
        <w:rPr>
          <w:b/>
        </w:rPr>
        <w:t xml:space="preserve"> </w:t>
      </w:r>
      <w:r>
        <w:rPr>
          <w:b/>
        </w:rPr>
        <w:t xml:space="preserve">   </w:t>
      </w:r>
      <w:r w:rsidR="005F48AF" w:rsidRPr="006E1651">
        <w:rPr>
          <w:b/>
        </w:rPr>
        <w:t xml:space="preserve">Please inform the School Nurse of any of the following prior to the vaccination clinic: </w:t>
      </w:r>
    </w:p>
    <w:p w:rsidR="006E1651" w:rsidRPr="006E1651" w:rsidRDefault="005F48AF" w:rsidP="006E1651">
      <w:pPr>
        <w:pStyle w:val="ListParagraph"/>
        <w:numPr>
          <w:ilvl w:val="0"/>
          <w:numId w:val="7"/>
        </w:numPr>
        <w:spacing w:after="0"/>
        <w:rPr>
          <w:b/>
        </w:rPr>
      </w:pPr>
      <w:r w:rsidRPr="006E1651">
        <w:rPr>
          <w:b/>
        </w:rPr>
        <w:t>If you decide you no longer want a flu vaccine</w:t>
      </w:r>
      <w:r w:rsidR="00632C83">
        <w:rPr>
          <w:b/>
        </w:rPr>
        <w:t xml:space="preserve"> for your child</w:t>
      </w:r>
    </w:p>
    <w:p w:rsidR="000D6674" w:rsidRDefault="006E1651" w:rsidP="000D6674">
      <w:pPr>
        <w:pStyle w:val="ListParagraph"/>
        <w:numPr>
          <w:ilvl w:val="0"/>
          <w:numId w:val="7"/>
        </w:numPr>
        <w:rPr>
          <w:b/>
        </w:rPr>
      </w:pPr>
      <w:r w:rsidRPr="006E1651">
        <w:rPr>
          <w:b/>
        </w:rPr>
        <w:t>I</w:t>
      </w:r>
      <w:r w:rsidR="005F48AF" w:rsidRPr="006E1651">
        <w:rPr>
          <w:b/>
        </w:rPr>
        <w:t>f there are any changes in your child</w:t>
      </w:r>
      <w:r w:rsidR="000D6674">
        <w:rPr>
          <w:b/>
        </w:rPr>
        <w:t>’s health</w:t>
      </w:r>
    </w:p>
    <w:p w:rsidR="006E1651" w:rsidRPr="000D6674" w:rsidRDefault="006E1651" w:rsidP="000D6674">
      <w:pPr>
        <w:pStyle w:val="ListParagraph"/>
        <w:numPr>
          <w:ilvl w:val="0"/>
          <w:numId w:val="7"/>
        </w:numPr>
        <w:rPr>
          <w:b/>
        </w:rPr>
      </w:pPr>
      <w:r w:rsidRPr="000D6674">
        <w:rPr>
          <w:b/>
        </w:rPr>
        <w:t>If your child receives any medications or vaccines within 30 days of the clinic</w:t>
      </w:r>
    </w:p>
    <w:p w:rsidR="006F4E1E" w:rsidRDefault="006E1651" w:rsidP="006F4E1E">
      <w:r>
        <w:t xml:space="preserve">If </w:t>
      </w:r>
      <w:r w:rsidR="00904D52" w:rsidRPr="005F48AF">
        <w:t xml:space="preserve">you have any questions about please contact the </w:t>
      </w:r>
      <w:r w:rsidR="00904D52" w:rsidRPr="005F48AF">
        <w:rPr>
          <w:highlight w:val="yellow"/>
        </w:rPr>
        <w:t>(School Nurse)</w:t>
      </w:r>
      <w:r w:rsidR="00904D52" w:rsidRPr="005F48AF">
        <w:t xml:space="preserve"> at (</w:t>
      </w:r>
      <w:r w:rsidR="00904D52" w:rsidRPr="005F48AF">
        <w:rPr>
          <w:highlight w:val="yellow"/>
        </w:rPr>
        <w:t xml:space="preserve">phone </w:t>
      </w:r>
      <w:proofErr w:type="gramStart"/>
      <w:r w:rsidR="00904D52" w:rsidRPr="005F48AF">
        <w:rPr>
          <w:highlight w:val="yellow"/>
        </w:rPr>
        <w:t>number</w:t>
      </w:r>
      <w:r w:rsidR="00904D52" w:rsidRPr="005F48AF">
        <w:t xml:space="preserve"> )</w:t>
      </w:r>
      <w:proofErr w:type="gramEnd"/>
      <w:r w:rsidR="00904D52" w:rsidRPr="005F48AF">
        <w:t>.</w:t>
      </w:r>
    </w:p>
    <w:p w:rsidR="0032125C" w:rsidRPr="0032125C" w:rsidRDefault="0032125C" w:rsidP="006F4E1E">
      <w:pPr>
        <w:jc w:val="center"/>
        <w:rPr>
          <w:i/>
          <w:sz w:val="24"/>
          <w:szCs w:val="24"/>
        </w:rPr>
      </w:pPr>
      <w:r w:rsidRPr="0032125C">
        <w:rPr>
          <w:b/>
          <w:i/>
          <w:sz w:val="24"/>
          <w:szCs w:val="24"/>
        </w:rPr>
        <w:t xml:space="preserve">FLU SHOTS </w:t>
      </w:r>
      <w:r w:rsidR="00075DFF">
        <w:rPr>
          <w:b/>
          <w:i/>
          <w:sz w:val="24"/>
          <w:szCs w:val="24"/>
        </w:rPr>
        <w:t>WILL BE</w:t>
      </w:r>
      <w:r w:rsidRPr="0032125C">
        <w:rPr>
          <w:b/>
          <w:i/>
          <w:sz w:val="24"/>
          <w:szCs w:val="24"/>
        </w:rPr>
        <w:t xml:space="preserve"> AVAILABLE FOR PARENTS/GUARDIANS TOO!</w:t>
      </w:r>
    </w:p>
    <w:sectPr w:rsidR="0032125C" w:rsidRPr="0032125C" w:rsidSect="006F4E1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E76"/>
    <w:multiLevelType w:val="hybridMultilevel"/>
    <w:tmpl w:val="B17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5C8C"/>
    <w:multiLevelType w:val="hybridMultilevel"/>
    <w:tmpl w:val="EA125568"/>
    <w:lvl w:ilvl="0" w:tplc="BD804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90BEA"/>
    <w:multiLevelType w:val="hybridMultilevel"/>
    <w:tmpl w:val="356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27B07"/>
    <w:multiLevelType w:val="hybridMultilevel"/>
    <w:tmpl w:val="98965F0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774E"/>
    <w:multiLevelType w:val="hybridMultilevel"/>
    <w:tmpl w:val="716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3F23"/>
    <w:multiLevelType w:val="hybridMultilevel"/>
    <w:tmpl w:val="1C66EAD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571DA"/>
    <w:multiLevelType w:val="hybridMultilevel"/>
    <w:tmpl w:val="14CAC8F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21507B7"/>
    <w:multiLevelType w:val="hybridMultilevel"/>
    <w:tmpl w:val="5F9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1B"/>
    <w:rsid w:val="00007512"/>
    <w:rsid w:val="00010B3E"/>
    <w:rsid w:val="00012244"/>
    <w:rsid w:val="00021BDE"/>
    <w:rsid w:val="0003117B"/>
    <w:rsid w:val="000428D7"/>
    <w:rsid w:val="0005317C"/>
    <w:rsid w:val="0005453E"/>
    <w:rsid w:val="000568ED"/>
    <w:rsid w:val="00062548"/>
    <w:rsid w:val="000752DC"/>
    <w:rsid w:val="00075DFF"/>
    <w:rsid w:val="00082768"/>
    <w:rsid w:val="00086E33"/>
    <w:rsid w:val="000A7BF3"/>
    <w:rsid w:val="000B1DEF"/>
    <w:rsid w:val="000B35FC"/>
    <w:rsid w:val="000C2907"/>
    <w:rsid w:val="000D20F1"/>
    <w:rsid w:val="000D59D6"/>
    <w:rsid w:val="000D6674"/>
    <w:rsid w:val="000E37D4"/>
    <w:rsid w:val="001418EE"/>
    <w:rsid w:val="0016599E"/>
    <w:rsid w:val="001670EE"/>
    <w:rsid w:val="00173F9A"/>
    <w:rsid w:val="00174F72"/>
    <w:rsid w:val="00184862"/>
    <w:rsid w:val="001872A9"/>
    <w:rsid w:val="001A5866"/>
    <w:rsid w:val="001B40AF"/>
    <w:rsid w:val="001C2C9B"/>
    <w:rsid w:val="001D4171"/>
    <w:rsid w:val="001D5488"/>
    <w:rsid w:val="002016CA"/>
    <w:rsid w:val="0021134C"/>
    <w:rsid w:val="002257FA"/>
    <w:rsid w:val="00227A12"/>
    <w:rsid w:val="002406FE"/>
    <w:rsid w:val="00246D1B"/>
    <w:rsid w:val="00252C2E"/>
    <w:rsid w:val="00264430"/>
    <w:rsid w:val="00270624"/>
    <w:rsid w:val="00272FD2"/>
    <w:rsid w:val="00290E5B"/>
    <w:rsid w:val="002A6EB8"/>
    <w:rsid w:val="002B7D01"/>
    <w:rsid w:val="002D1826"/>
    <w:rsid w:val="002E7FA1"/>
    <w:rsid w:val="002F4219"/>
    <w:rsid w:val="0031143E"/>
    <w:rsid w:val="00315A1C"/>
    <w:rsid w:val="0032125C"/>
    <w:rsid w:val="00340315"/>
    <w:rsid w:val="00342521"/>
    <w:rsid w:val="00345F1E"/>
    <w:rsid w:val="00361284"/>
    <w:rsid w:val="003661EF"/>
    <w:rsid w:val="00367267"/>
    <w:rsid w:val="0038181D"/>
    <w:rsid w:val="00385CBA"/>
    <w:rsid w:val="00392974"/>
    <w:rsid w:val="00393D1B"/>
    <w:rsid w:val="003A392F"/>
    <w:rsid w:val="003B1148"/>
    <w:rsid w:val="003B7D6A"/>
    <w:rsid w:val="003E05BD"/>
    <w:rsid w:val="003E5362"/>
    <w:rsid w:val="003F2484"/>
    <w:rsid w:val="00413810"/>
    <w:rsid w:val="004355E3"/>
    <w:rsid w:val="00442F5A"/>
    <w:rsid w:val="00452483"/>
    <w:rsid w:val="004609AB"/>
    <w:rsid w:val="004628CE"/>
    <w:rsid w:val="004952CD"/>
    <w:rsid w:val="004A1E75"/>
    <w:rsid w:val="004B523A"/>
    <w:rsid w:val="004D291A"/>
    <w:rsid w:val="004E1B7B"/>
    <w:rsid w:val="004E208E"/>
    <w:rsid w:val="00505DC4"/>
    <w:rsid w:val="0053750B"/>
    <w:rsid w:val="00552FBB"/>
    <w:rsid w:val="00556CD9"/>
    <w:rsid w:val="00562ADA"/>
    <w:rsid w:val="00590DD5"/>
    <w:rsid w:val="005A1D30"/>
    <w:rsid w:val="005A5929"/>
    <w:rsid w:val="005B27B7"/>
    <w:rsid w:val="005B37CC"/>
    <w:rsid w:val="005D423A"/>
    <w:rsid w:val="005F3D4F"/>
    <w:rsid w:val="005F48AF"/>
    <w:rsid w:val="005F7CE3"/>
    <w:rsid w:val="00617D97"/>
    <w:rsid w:val="006238B1"/>
    <w:rsid w:val="00624BCC"/>
    <w:rsid w:val="00632C83"/>
    <w:rsid w:val="00634997"/>
    <w:rsid w:val="006478B0"/>
    <w:rsid w:val="00657C11"/>
    <w:rsid w:val="00670D4A"/>
    <w:rsid w:val="0067744F"/>
    <w:rsid w:val="0067769D"/>
    <w:rsid w:val="00681EA4"/>
    <w:rsid w:val="0068264A"/>
    <w:rsid w:val="00696E90"/>
    <w:rsid w:val="006B06DE"/>
    <w:rsid w:val="006C54C2"/>
    <w:rsid w:val="006D1F03"/>
    <w:rsid w:val="006E073D"/>
    <w:rsid w:val="006E1651"/>
    <w:rsid w:val="006E4408"/>
    <w:rsid w:val="006F0ADC"/>
    <w:rsid w:val="006F4E1E"/>
    <w:rsid w:val="00720B2E"/>
    <w:rsid w:val="00724127"/>
    <w:rsid w:val="00726EA0"/>
    <w:rsid w:val="00727901"/>
    <w:rsid w:val="00742549"/>
    <w:rsid w:val="00760037"/>
    <w:rsid w:val="007646CD"/>
    <w:rsid w:val="00775A19"/>
    <w:rsid w:val="00782EDC"/>
    <w:rsid w:val="00790306"/>
    <w:rsid w:val="00796D7C"/>
    <w:rsid w:val="007C21F0"/>
    <w:rsid w:val="007D3B63"/>
    <w:rsid w:val="00855186"/>
    <w:rsid w:val="00867088"/>
    <w:rsid w:val="00881738"/>
    <w:rsid w:val="00893FAB"/>
    <w:rsid w:val="008958C2"/>
    <w:rsid w:val="008A73D6"/>
    <w:rsid w:val="008C797E"/>
    <w:rsid w:val="008D49BE"/>
    <w:rsid w:val="008E188A"/>
    <w:rsid w:val="008E6B85"/>
    <w:rsid w:val="008E77B3"/>
    <w:rsid w:val="008F210B"/>
    <w:rsid w:val="008F49B8"/>
    <w:rsid w:val="00902913"/>
    <w:rsid w:val="00904D52"/>
    <w:rsid w:val="00910A3E"/>
    <w:rsid w:val="00913C7D"/>
    <w:rsid w:val="009317C9"/>
    <w:rsid w:val="00943ED4"/>
    <w:rsid w:val="00947ED5"/>
    <w:rsid w:val="00954D63"/>
    <w:rsid w:val="00955175"/>
    <w:rsid w:val="00983081"/>
    <w:rsid w:val="00984E86"/>
    <w:rsid w:val="00990494"/>
    <w:rsid w:val="00992A6D"/>
    <w:rsid w:val="009C7442"/>
    <w:rsid w:val="009D4C04"/>
    <w:rsid w:val="009D7255"/>
    <w:rsid w:val="009E3D53"/>
    <w:rsid w:val="009F2677"/>
    <w:rsid w:val="00A07861"/>
    <w:rsid w:val="00A11C73"/>
    <w:rsid w:val="00A227AC"/>
    <w:rsid w:val="00A2389F"/>
    <w:rsid w:val="00A32CBB"/>
    <w:rsid w:val="00A375CF"/>
    <w:rsid w:val="00A60961"/>
    <w:rsid w:val="00A708E1"/>
    <w:rsid w:val="00A84ED9"/>
    <w:rsid w:val="00A91BAA"/>
    <w:rsid w:val="00A96EE5"/>
    <w:rsid w:val="00AA3A1C"/>
    <w:rsid w:val="00AA54D3"/>
    <w:rsid w:val="00AA5736"/>
    <w:rsid w:val="00AC6260"/>
    <w:rsid w:val="00AD50E0"/>
    <w:rsid w:val="00AD74DC"/>
    <w:rsid w:val="00B0489F"/>
    <w:rsid w:val="00B34FF9"/>
    <w:rsid w:val="00B46561"/>
    <w:rsid w:val="00B5115A"/>
    <w:rsid w:val="00B52809"/>
    <w:rsid w:val="00B56AA6"/>
    <w:rsid w:val="00B619F6"/>
    <w:rsid w:val="00B743C5"/>
    <w:rsid w:val="00B8306A"/>
    <w:rsid w:val="00BE1401"/>
    <w:rsid w:val="00BE46A3"/>
    <w:rsid w:val="00C217C0"/>
    <w:rsid w:val="00C247BC"/>
    <w:rsid w:val="00C616F4"/>
    <w:rsid w:val="00CE4B87"/>
    <w:rsid w:val="00CF5038"/>
    <w:rsid w:val="00CF6992"/>
    <w:rsid w:val="00CF6EEF"/>
    <w:rsid w:val="00D21CC0"/>
    <w:rsid w:val="00D22658"/>
    <w:rsid w:val="00D23167"/>
    <w:rsid w:val="00D24F08"/>
    <w:rsid w:val="00D33ECA"/>
    <w:rsid w:val="00D6728D"/>
    <w:rsid w:val="00D770A8"/>
    <w:rsid w:val="00D87A44"/>
    <w:rsid w:val="00D91045"/>
    <w:rsid w:val="00D910E8"/>
    <w:rsid w:val="00D96A5B"/>
    <w:rsid w:val="00DB731D"/>
    <w:rsid w:val="00DD31D0"/>
    <w:rsid w:val="00DD623B"/>
    <w:rsid w:val="00DE38C7"/>
    <w:rsid w:val="00DF3676"/>
    <w:rsid w:val="00DF6979"/>
    <w:rsid w:val="00E025BC"/>
    <w:rsid w:val="00E21699"/>
    <w:rsid w:val="00E325DB"/>
    <w:rsid w:val="00E4016A"/>
    <w:rsid w:val="00E421DA"/>
    <w:rsid w:val="00E6633D"/>
    <w:rsid w:val="00E75BB4"/>
    <w:rsid w:val="00E80B88"/>
    <w:rsid w:val="00EA7268"/>
    <w:rsid w:val="00EB3E95"/>
    <w:rsid w:val="00EB5004"/>
    <w:rsid w:val="00EE2414"/>
    <w:rsid w:val="00F167B2"/>
    <w:rsid w:val="00F23861"/>
    <w:rsid w:val="00F422E1"/>
    <w:rsid w:val="00F47199"/>
    <w:rsid w:val="00F47DD4"/>
    <w:rsid w:val="00F56B07"/>
    <w:rsid w:val="00F83281"/>
    <w:rsid w:val="00F84925"/>
    <w:rsid w:val="00F858CC"/>
    <w:rsid w:val="00F91672"/>
    <w:rsid w:val="00FA3214"/>
    <w:rsid w:val="00FA3F4A"/>
    <w:rsid w:val="00FC4EC8"/>
    <w:rsid w:val="00FD1340"/>
    <w:rsid w:val="00FD376F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Steranka</dc:creator>
  <cp:lastModifiedBy>Sarah Steranka</cp:lastModifiedBy>
  <cp:revision>2</cp:revision>
  <cp:lastPrinted>2014-08-07T19:54:00Z</cp:lastPrinted>
  <dcterms:created xsi:type="dcterms:W3CDTF">2016-08-26T19:44:00Z</dcterms:created>
  <dcterms:modified xsi:type="dcterms:W3CDTF">2016-08-26T19:44:00Z</dcterms:modified>
</cp:coreProperties>
</file>